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9345" w14:textId="77777777" w:rsidR="006C5342" w:rsidRDefault="006C5342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MARCH 8</w:t>
      </w:r>
    </w:p>
    <w:p w14:paraId="562C2A09" w14:textId="3CF830CA" w:rsidR="00E0490F" w:rsidRDefault="00F63885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First Saturday of Great Lent – Commemoration of Greatmartyr Theodore the Recruit</w:t>
      </w:r>
    </w:p>
    <w:p w14:paraId="5F552471" w14:textId="6F81E5AF" w:rsidR="00F63885" w:rsidRPr="002B4F60" w:rsidRDefault="00F63885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0FABAB6E" w14:textId="77777777" w:rsidR="00EC0AB6" w:rsidRPr="004F76F8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4AB8AB" w14:textId="77777777" w:rsidR="00F63885" w:rsidRPr="00665DB3" w:rsidRDefault="00F63885" w:rsidP="00F638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5</w:t>
      </w:r>
    </w:p>
    <w:p w14:paraId="059B4946" w14:textId="77777777" w:rsidR="00F63885" w:rsidRPr="00665DB3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56AB0B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64EC89B4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616BADE2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7AFA9BBA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B352C99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>l upon Thee!//</w:t>
      </w:r>
    </w:p>
    <w:p w14:paraId="41FCD781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1BE43553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1CDE733E" w14:textId="77777777" w:rsidR="00F63885" w:rsidRPr="00955BC0" w:rsidRDefault="00F63885" w:rsidP="00F638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t my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1CF7CCF2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697E14F6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24F71249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35854A18" w14:textId="77777777" w:rsidR="00F63885" w:rsidRPr="00955BC0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7F43962" w14:textId="77777777" w:rsidR="00EC0AB6" w:rsidRPr="004F76F8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7777777" w:rsidR="009F7CED" w:rsidRDefault="009F7CED" w:rsidP="00717C9C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sz w:val="26"/>
          <w:szCs w:val="26"/>
        </w:rPr>
        <w:tab/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D9377D" w14:textId="22E7A38D" w:rsidR="00F63885" w:rsidRPr="00044831" w:rsidRDefault="00F63885" w:rsidP="00F638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044831">
        <w:rPr>
          <w:rFonts w:ascii="Book Antiqua" w:eastAsia="Times New Roman" w:hAnsi="Book Antiqua" w:cs="Times New Roman"/>
          <w:b/>
          <w:bCs/>
          <w:sz w:val="26"/>
          <w:szCs w:val="24"/>
        </w:rPr>
        <w:t>Tone 5</w:t>
      </w:r>
      <w:r w:rsidRPr="00044831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F6388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Idiomelon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</w:r>
      <w:r w:rsidRPr="0004483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(from the Lenten Triodion) </w:t>
      </w:r>
    </w:p>
    <w:p w14:paraId="2532743A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A1A94B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044831">
        <w:rPr>
          <w:rFonts w:ascii="Book Antiqua" w:eastAsia="Times New Roman" w:hAnsi="Book Antiqua" w:cs="Times New Roman"/>
          <w:sz w:val="26"/>
          <w:szCs w:val="24"/>
        </w:rPr>
        <w:t>ful,</w:t>
      </w:r>
    </w:p>
    <w:p w14:paraId="23E85C05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let us perform the works of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in the light!</w:t>
      </w:r>
    </w:p>
    <w:p w14:paraId="241EE104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>Let us be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have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with decency, as be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fits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the day!</w:t>
      </w:r>
    </w:p>
    <w:p w14:paraId="4FAB2EF1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Let us not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make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unjust accusations against our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neigh</w:t>
      </w:r>
      <w:r w:rsidRPr="00044831">
        <w:rPr>
          <w:rFonts w:ascii="Book Antiqua" w:eastAsia="Times New Roman" w:hAnsi="Book Antiqua" w:cs="Times New Roman"/>
          <w:sz w:val="26"/>
          <w:szCs w:val="24"/>
        </w:rPr>
        <w:t>bors</w:t>
      </w:r>
    </w:p>
    <w:p w14:paraId="7534C13E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or place a cause of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stum</w:t>
      </w:r>
      <w:r w:rsidRPr="00044831">
        <w:rPr>
          <w:rFonts w:ascii="Book Antiqua" w:eastAsia="Times New Roman" w:hAnsi="Book Antiqua" w:cs="Times New Roman"/>
          <w:sz w:val="26"/>
          <w:szCs w:val="24"/>
        </w:rPr>
        <w:t>bling in their path!</w:t>
      </w:r>
    </w:p>
    <w:p w14:paraId="03E664BC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>Let us lay a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side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all fleshly pleasures and increase the spiritual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gifts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of 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044831">
        <w:rPr>
          <w:rFonts w:ascii="Book Antiqua" w:eastAsia="Times New Roman" w:hAnsi="Book Antiqua" w:cs="Times New Roman"/>
          <w:sz w:val="26"/>
          <w:szCs w:val="24"/>
        </w:rPr>
        <w:t>souls!</w:t>
      </w:r>
    </w:p>
    <w:p w14:paraId="38B3217E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Let us give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food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in need,</w:t>
      </w:r>
    </w:p>
    <w:p w14:paraId="4B18A428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>drawing near to Christ and crying in re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pent</w:t>
      </w:r>
      <w:r w:rsidRPr="00044831">
        <w:rPr>
          <w:rFonts w:ascii="Book Antiqua" w:eastAsia="Times New Roman" w:hAnsi="Book Antiqua" w:cs="Times New Roman"/>
          <w:sz w:val="26"/>
          <w:szCs w:val="24"/>
        </w:rPr>
        <w:t>ance://</w:t>
      </w:r>
    </w:p>
    <w:p w14:paraId="0B5E7404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“O our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, have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044831">
        <w:rPr>
          <w:rFonts w:ascii="Book Antiqua" w:eastAsia="Times New Roman" w:hAnsi="Book Antiqua" w:cs="Times New Roman"/>
          <w:sz w:val="26"/>
          <w:szCs w:val="24"/>
        </w:rPr>
        <w:t>cy on us!”</w:t>
      </w:r>
    </w:p>
    <w:p w14:paraId="7329CF58" w14:textId="77777777" w:rsidR="00EC0AB6" w:rsidRPr="004F76F8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3FF690F0" w14:textId="56859DD0" w:rsidR="00EC0AB6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052771" w14:textId="1ED54D70" w:rsidR="00F63885" w:rsidRPr="00EA5F47" w:rsidRDefault="00F63885" w:rsidP="00F6388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EA5F47">
        <w:rPr>
          <w:rFonts w:ascii="Book Antiqua" w:eastAsia="Times New Roman" w:hAnsi="Book Antiqua" w:cs="Times New Roman"/>
          <w:color w:val="FF0000"/>
          <w:sz w:val="26"/>
          <w:szCs w:val="26"/>
        </w:rPr>
        <w:t>(Repeat: “Come, O faithful…”)</w:t>
      </w:r>
    </w:p>
    <w:p w14:paraId="5F041777" w14:textId="77777777" w:rsidR="00F63885" w:rsidRPr="004F76F8" w:rsidRDefault="00F63885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6ABE7F" w14:textId="77777777" w:rsidR="006C5342" w:rsidRPr="002B4F60" w:rsidRDefault="006C5342" w:rsidP="006C5342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F2DBCA0" w14:textId="77777777" w:rsidR="004A4484" w:rsidRDefault="004A4484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5F8587" w14:textId="77777777" w:rsidR="006C5342" w:rsidRPr="008F72EE" w:rsidRDefault="006C5342" w:rsidP="006C53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3</w:t>
      </w: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Martyrs, in the Tone of the week</w:t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119269EE" w14:textId="77777777" w:rsidR="006C5342" w:rsidRPr="00D84573" w:rsidRDefault="006C5342" w:rsidP="006C5342">
      <w:pPr>
        <w:spacing w:line="240" w:lineRule="auto"/>
        <w:ind w:left="720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38F699CA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Contending strongly and with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cour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age, </w:t>
      </w:r>
    </w:p>
    <w:p w14:paraId="6776BB6A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>the valiant martyrs endured both wounds and the pain of fetters,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as well as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ex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>ile.</w:t>
      </w:r>
    </w:p>
    <w:p w14:paraId="5100B3F6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By their sufferings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they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attained//</w:t>
      </w:r>
    </w:p>
    <w:p w14:paraId="2304D822" w14:textId="77777777" w:rsidR="006C5342" w:rsidRDefault="006C5342" w:rsidP="006C5342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the inheritance that is truly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blessed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and free of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suf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>fering.</w:t>
      </w:r>
    </w:p>
    <w:p w14:paraId="3673722D" w14:textId="77777777" w:rsidR="006C5342" w:rsidRDefault="006C5342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6C40CF" w14:textId="77777777" w:rsidR="006C5342" w:rsidRDefault="006C5342" w:rsidP="006C534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p w14:paraId="1A7EB4E7" w14:textId="77777777" w:rsidR="006C5342" w:rsidRPr="002B4F60" w:rsidRDefault="006C5342" w:rsidP="006C534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3"/>
    <w:p w14:paraId="4E6BFA43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Great is the power of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D84573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1F6CB73B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for it was fixed in one place, yet acts through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the world.                         </w:t>
      </w:r>
    </w:p>
    <w:p w14:paraId="28BE1293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It made fishermen into Apostles and Gentiles into martyrs,//</w:t>
      </w:r>
    </w:p>
    <w:p w14:paraId="1EDB5776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so that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might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6E3E00A3" w14:textId="77777777" w:rsidR="006C5342" w:rsidRDefault="006C5342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56CFB2" w14:textId="77777777" w:rsidR="006C5342" w:rsidRPr="002B4F60" w:rsidRDefault="006C5342" w:rsidP="006C53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36ADF7D" w14:textId="77777777" w:rsidR="006C5342" w:rsidRDefault="006C5342" w:rsidP="006C534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5F865F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Great is the power of </w:t>
      </w:r>
      <w:r>
        <w:rPr>
          <w:rFonts w:ascii="Book Antiqua" w:eastAsia="Times New Roman" w:hAnsi="Book Antiqua" w:cs="Times New Roman"/>
          <w:sz w:val="26"/>
          <w:szCs w:val="26"/>
        </w:rPr>
        <w:t>Thy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tyrs, O Christ,                </w:t>
      </w:r>
    </w:p>
    <w:p w14:paraId="28B2C866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for, though they lie in their tombs, they drive out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mons.        </w:t>
      </w:r>
    </w:p>
    <w:p w14:paraId="6DBEBB62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fight in defense of true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pi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ety,//                               </w:t>
      </w:r>
    </w:p>
    <w:p w14:paraId="49277FA2" w14:textId="77777777" w:rsidR="006C5342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subduing the Enemy’s dominion by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DDAA947" w14:textId="77777777" w:rsidR="006C5342" w:rsidRPr="002B4F60" w:rsidRDefault="006C5342" w:rsidP="006C5342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60CBA1F" w14:textId="77777777" w:rsidR="006C5342" w:rsidRDefault="006C5342" w:rsidP="006C53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p w14:paraId="684C279D" w14:textId="77777777" w:rsidR="006C5342" w:rsidRPr="002B4F60" w:rsidRDefault="006C5342" w:rsidP="006C5342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5"/>
    <w:p w14:paraId="7ACD8672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 Prophets, Apostles, and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>tyrs of Christ</w:t>
      </w:r>
    </w:p>
    <w:p w14:paraId="39ABB515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have taught mankind to praise the consubstantial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B4EAF3D" w14:textId="77777777" w:rsidR="006C5342" w:rsidRPr="00D84573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have given light to the nations that had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astray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64A56B02" w14:textId="77777777" w:rsidR="006C5342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and have made the sons of men com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ions of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gels.</w:t>
      </w:r>
    </w:p>
    <w:p w14:paraId="646DA470" w14:textId="77777777" w:rsidR="006C5342" w:rsidRPr="004A4484" w:rsidRDefault="006C5342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F63885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7C02CA5" w14:textId="77777777" w:rsidR="006C5342" w:rsidRDefault="006C5342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70117931" w14:textId="1587D9EE" w:rsidR="00F63885" w:rsidRPr="00F63885" w:rsidRDefault="00F63885" w:rsidP="00F638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63885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2</w:t>
      </w:r>
      <w:r w:rsidRPr="00F63885">
        <w:rPr>
          <w:rFonts w:ascii="Book Antiqua" w:eastAsia="Times New Roman" w:hAnsi="Book Antiqua" w:cs="Times New Roman"/>
          <w:b/>
          <w:bCs/>
          <w:sz w:val="26"/>
          <w:szCs w:val="26"/>
          <w:vertAlign w:val="superscript"/>
        </w:rPr>
        <w:footnoteReference w:id="1"/>
      </w:r>
      <w:r w:rsidRPr="00F63885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F6388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Theodore, from the Lenten Triodion)</w:t>
      </w:r>
    </w:p>
    <w:p w14:paraId="69632D88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1CD6A76E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Come, all lovers of the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71E1E573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let us celebrate and rejoice in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it!</w:t>
      </w:r>
    </w:p>
    <w:p w14:paraId="022C595A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>To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the Martyr Theodore offers a mystical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F63885">
        <w:rPr>
          <w:rFonts w:ascii="Book Antiqua" w:eastAsia="Times New Roman" w:hAnsi="Book Antiqua" w:cs="Times New Roman"/>
          <w:sz w:val="26"/>
          <w:szCs w:val="26"/>
        </w:rPr>
        <w:t>quet,</w:t>
      </w:r>
    </w:p>
    <w:p w14:paraId="7A6C8CCF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making us glad in the feast, that we might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to him:</w:t>
      </w:r>
    </w:p>
    <w:p w14:paraId="3162ED78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“Rejoice, unconquerable bearer of suffering, victor over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turers!</w:t>
      </w:r>
    </w:p>
    <w:p w14:paraId="3B3CE059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>Re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, for thou didst give thy body over to torture for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God!</w:t>
      </w:r>
    </w:p>
    <w:p w14:paraId="29778250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Rejoice, for by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y trials </w:t>
      </w:r>
    </w:p>
    <w:p w14:paraId="68CEF194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thou wast revealed to be a true soldier of the heavenly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ar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my!//</w:t>
      </w:r>
    </w:p>
    <w:p w14:paraId="6616B5A5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O adornment of martyrs,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for our souls!”</w:t>
      </w:r>
    </w:p>
    <w:p w14:paraId="6D372D7D" w14:textId="77777777" w:rsidR="001C2E78" w:rsidRPr="002B4F60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0C675AC6" w:rsidR="001C2E78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E4A0EC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Thou dost extend the divinely-granted grace of thy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83378F">
        <w:rPr>
          <w:rFonts w:ascii="Book Antiqua" w:eastAsia="Times New Roman" w:hAnsi="Book Antiqua" w:cs="Times New Roman"/>
          <w:sz w:val="26"/>
          <w:szCs w:val="26"/>
        </w:rPr>
        <w:t>acles</w:t>
      </w:r>
    </w:p>
    <w:p w14:paraId="5EFE7518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to all who run to thee in faith, O Martyr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62DF0131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fore we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thee in song:</w:t>
      </w:r>
    </w:p>
    <w:p w14:paraId="203DAF16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“Thou dost release the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cap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tives,</w:t>
      </w:r>
    </w:p>
    <w:p w14:paraId="7972A340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heal the sick, re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ward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the poor,</w:t>
      </w:r>
    </w:p>
    <w:p w14:paraId="3DEDBA4C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those who are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drown</w:t>
      </w:r>
      <w:r w:rsidRPr="0083378F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6410CCC0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Thou dost intercede for all who honor thy sacred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ory.”</w:t>
      </w:r>
    </w:p>
    <w:p w14:paraId="738BC51A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Entreat Christ to grant great mercy, O holy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tyr,// </w:t>
      </w:r>
    </w:p>
    <w:p w14:paraId="5415711A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to us who praise thy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83378F">
        <w:rPr>
          <w:rFonts w:ascii="Book Antiqua" w:eastAsia="Times New Roman" w:hAnsi="Book Antiqua" w:cs="Times New Roman"/>
          <w:sz w:val="26"/>
          <w:szCs w:val="26"/>
        </w:rPr>
        <w:t>fering!</w:t>
      </w:r>
    </w:p>
    <w:p w14:paraId="74121CB7" w14:textId="77777777" w:rsidR="00F63885" w:rsidRPr="002B4F60" w:rsidRDefault="00F63885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12EB02D6" w:rsidR="00601788" w:rsidRDefault="0060178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8F16BE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Thou wast revealed as the highest gift of God, O Martyr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3B6864DE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Even after thine end, thou dost grant help to those who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run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to thee.</w:t>
      </w:r>
    </w:p>
    <w:p w14:paraId="2EF27D94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When the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wid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ow came to thy t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em</w:t>
      </w:r>
      <w:r w:rsidRPr="0083378F">
        <w:rPr>
          <w:rFonts w:ascii="Book Antiqua" w:eastAsia="Times New Roman" w:hAnsi="Book Antiqua" w:cs="Times New Roman"/>
          <w:sz w:val="26"/>
          <w:szCs w:val="26"/>
        </w:rPr>
        <w:t>ple in tears,</w:t>
      </w:r>
    </w:p>
    <w:p w14:paraId="27C863F2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thou didst appear in mercy and didst re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turn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her son,</w:t>
      </w:r>
    </w:p>
    <w:p w14:paraId="4DAEF1D6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who had been taken captive by foreign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sol</w:t>
      </w:r>
      <w:r w:rsidRPr="0083378F">
        <w:rPr>
          <w:rFonts w:ascii="Book Antiqua" w:eastAsia="Times New Roman" w:hAnsi="Book Antiqua" w:cs="Times New Roman"/>
          <w:sz w:val="26"/>
          <w:szCs w:val="26"/>
        </w:rPr>
        <w:t>diers.</w:t>
      </w:r>
    </w:p>
    <w:p w14:paraId="4B807E0D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Thou dost not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cease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to work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83378F">
        <w:rPr>
          <w:rFonts w:ascii="Book Antiqua" w:eastAsia="Times New Roman" w:hAnsi="Book Antiqua" w:cs="Times New Roman"/>
          <w:sz w:val="26"/>
          <w:szCs w:val="26"/>
        </w:rPr>
        <w:t>ders.//</w:t>
      </w:r>
    </w:p>
    <w:p w14:paraId="1B70945D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Entreat Christ God that our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5CD89313" w14:textId="77777777" w:rsidR="00F63885" w:rsidRPr="004F76F8" w:rsidRDefault="00F63885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455D51C7" w:rsidR="001C2E78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47C48E" w14:textId="77777777" w:rsidR="006C5342" w:rsidRDefault="006C5342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937A5F" w14:textId="7ADBF4B5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I honor thee as the true “gift of God,” thrice-blessed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49CA46A2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Thou wast revealed as an unfailing candle of the Di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Light.</w:t>
      </w:r>
    </w:p>
    <w:p w14:paraId="70049090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83378F">
        <w:rPr>
          <w:rFonts w:ascii="Book Antiqua" w:eastAsia="Times New Roman" w:hAnsi="Book Antiqua" w:cs="Times New Roman"/>
          <w:sz w:val="26"/>
          <w:szCs w:val="26"/>
        </w:rPr>
        <w:t>ferings didst illumine cre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A2ACABC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More powerful than fire, thou didst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quench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the flames.</w:t>
      </w:r>
    </w:p>
    <w:p w14:paraId="56B09A30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Thou didst crush the head of the evil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83378F">
        <w:rPr>
          <w:rFonts w:ascii="Book Antiqua" w:eastAsia="Times New Roman" w:hAnsi="Book Antiqua" w:cs="Times New Roman"/>
          <w:sz w:val="26"/>
          <w:szCs w:val="26"/>
        </w:rPr>
        <w:t>pent.</w:t>
      </w:r>
    </w:p>
    <w:p w14:paraId="50180212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When thou didst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go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to thy suffering, Christ placed the crown on thy di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head.</w:t>
      </w:r>
    </w:p>
    <w:p w14:paraId="44145630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Since thou hast boldness before God, O great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tyr,//</w:t>
      </w:r>
    </w:p>
    <w:p w14:paraId="5B3B4D9F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fervently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for our souls!</w:t>
      </w:r>
    </w:p>
    <w:p w14:paraId="28171BD5" w14:textId="77777777" w:rsidR="00F63885" w:rsidRPr="006C5342" w:rsidRDefault="00F63885" w:rsidP="006C5342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11944C8D" w14:textId="77777777" w:rsidR="001C2E78" w:rsidRPr="002B4F60" w:rsidRDefault="001C2E78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6C5342" w:rsidRDefault="001C2E78" w:rsidP="006C5342">
      <w:pPr>
        <w:spacing w:line="240" w:lineRule="auto"/>
        <w:rPr>
          <w:rFonts w:ascii="Book Antiqua" w:eastAsia="Times New Roman" w:hAnsi="Book Antiqua" w:cs="Times New Roman"/>
          <w:sz w:val="18"/>
          <w:szCs w:val="16"/>
        </w:rPr>
      </w:pPr>
    </w:p>
    <w:p w14:paraId="3AE90913" w14:textId="1C7E1DC6" w:rsidR="00733235" w:rsidRPr="00733235" w:rsidRDefault="00733235" w:rsidP="0073323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33235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Theodore, from the Lenten Triodion)</w:t>
      </w:r>
    </w:p>
    <w:p w14:paraId="190DE6E3" w14:textId="77777777" w:rsidR="00733235" w:rsidRPr="006C5342" w:rsidRDefault="00733235" w:rsidP="006C5342">
      <w:pPr>
        <w:spacing w:line="240" w:lineRule="auto"/>
        <w:rPr>
          <w:rFonts w:ascii="Book Antiqua" w:eastAsia="Times New Roman" w:hAnsi="Book Antiqua" w:cs="Times New Roman"/>
          <w:sz w:val="16"/>
          <w:szCs w:val="14"/>
        </w:rPr>
      </w:pPr>
    </w:p>
    <w:p w14:paraId="455F42CB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>The Devil used the Apostate Emperor</w:t>
      </w:r>
      <w:r w:rsidRPr="00733235">
        <w:rPr>
          <w:rFonts w:ascii="Book Antiqua" w:eastAsia="Times New Roman" w:hAnsi="Book Antiqua" w:cs="Times New Roman"/>
          <w:sz w:val="26"/>
          <w:szCs w:val="26"/>
          <w:vertAlign w:val="superscript"/>
        </w:rPr>
        <w:footnoteReference w:id="2"/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as a vessel of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il </w:t>
      </w:r>
    </w:p>
    <w:p w14:paraId="729245A7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filling him with foul thoughts of polluting the food of the fasting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733235">
        <w:rPr>
          <w:rFonts w:ascii="Book Antiqua" w:eastAsia="Times New Roman" w:hAnsi="Book Antiqua" w:cs="Times New Roman"/>
          <w:sz w:val="26"/>
          <w:szCs w:val="26"/>
        </w:rPr>
        <w:t>ple.</w:t>
      </w:r>
    </w:p>
    <w:p w14:paraId="708704B0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But thou didst overcome his craftiness with wiser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rea</w:t>
      </w:r>
      <w:r w:rsidRPr="00733235">
        <w:rPr>
          <w:rFonts w:ascii="Book Antiqua" w:eastAsia="Times New Roman" w:hAnsi="Book Antiqua" w:cs="Times New Roman"/>
          <w:sz w:val="26"/>
          <w:szCs w:val="26"/>
        </w:rPr>
        <w:t>soning:</w:t>
      </w:r>
    </w:p>
    <w:p w14:paraId="06CBB8DF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>thou didst appear to the Arch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bish</w:t>
      </w:r>
      <w:r w:rsidRPr="00733235">
        <w:rPr>
          <w:rFonts w:ascii="Book Antiqua" w:eastAsia="Times New Roman" w:hAnsi="Book Antiqua" w:cs="Times New Roman"/>
          <w:sz w:val="26"/>
          <w:szCs w:val="26"/>
        </w:rPr>
        <w:t>op</w:t>
      </w:r>
      <w:r w:rsidRPr="00733235">
        <w:rPr>
          <w:rFonts w:ascii="Book Antiqua" w:eastAsia="Times New Roman" w:hAnsi="Book Antiqua" w:cs="Times New Roman"/>
          <w:sz w:val="26"/>
          <w:szCs w:val="26"/>
          <w:vertAlign w:val="superscript"/>
        </w:rPr>
        <w:footnoteReference w:id="3"/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in a dream</w:t>
      </w:r>
    </w:p>
    <w:p w14:paraId="507FE9E6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and didst reveal the wicked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plot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to him. </w:t>
      </w:r>
    </w:p>
    <w:p w14:paraId="563D00CF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For this we give thanks to thee, O Martyr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odore,  </w:t>
      </w:r>
    </w:p>
    <w:p w14:paraId="7D54E062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>and honor thee as a helper and de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erer.  </w:t>
      </w:r>
    </w:p>
    <w:p w14:paraId="3C3111FA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Every year we remember this miracle at this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sea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son.  </w:t>
      </w:r>
    </w:p>
    <w:p w14:paraId="418B7FC2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>By thine inter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sions to God,// </w:t>
      </w:r>
    </w:p>
    <w:p w14:paraId="1FB10A73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may we be delivered from the reasonings of the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vil One! </w:t>
      </w:r>
    </w:p>
    <w:p w14:paraId="5C33B9B4" w14:textId="77777777" w:rsidR="001C2E78" w:rsidRPr="006C5342" w:rsidRDefault="001C2E78" w:rsidP="006C5342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4452C109" w14:textId="77777777" w:rsidR="006C5342" w:rsidRPr="00A1717D" w:rsidRDefault="006C5342" w:rsidP="006C534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1717D">
        <w:rPr>
          <w:rFonts w:ascii="Book Antiqua" w:eastAsia="Times New Roman" w:hAnsi="Book Antiqua" w:cs="Times New Roman"/>
          <w:i/>
          <w:iCs/>
          <w:sz w:val="26"/>
          <w:szCs w:val="24"/>
        </w:rPr>
        <w:t>now and ever, and unto ages of ages. Amen.</w:t>
      </w:r>
    </w:p>
    <w:p w14:paraId="35C45BB9" w14:textId="77777777" w:rsidR="006C5342" w:rsidRPr="006C5342" w:rsidRDefault="006C5342" w:rsidP="006C5342">
      <w:pPr>
        <w:spacing w:line="240" w:lineRule="auto"/>
        <w:rPr>
          <w:rFonts w:ascii="Book Antiqua" w:eastAsia="Times New Roman" w:hAnsi="Book Antiqua" w:cs="Times New Roman"/>
          <w:sz w:val="18"/>
          <w:szCs w:val="16"/>
        </w:rPr>
      </w:pPr>
    </w:p>
    <w:p w14:paraId="48FF9FCC" w14:textId="77777777" w:rsidR="006C5342" w:rsidRPr="00485193" w:rsidRDefault="006C5342" w:rsidP="006C534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11A23BEA" w14:textId="77777777" w:rsidR="006C5342" w:rsidRPr="006C5342" w:rsidRDefault="006C5342" w:rsidP="006C5342">
      <w:pPr>
        <w:spacing w:line="240" w:lineRule="auto"/>
        <w:rPr>
          <w:rFonts w:ascii="Book Antiqua" w:eastAsia="Times New Roman" w:hAnsi="Book Antiqua" w:cs="Times New Roman"/>
          <w:sz w:val="16"/>
          <w:szCs w:val="14"/>
        </w:rPr>
      </w:pPr>
    </w:p>
    <w:p w14:paraId="17E13B94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How can we not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F040C9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36B75FC1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at thy mystical childbearing, O exalted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F040C9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33E1316D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For without receiving the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6131F2EB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thou gavest birth to a Son in the flesh, O immaculate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F040C9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544116C8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The Son born of the Father before e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F040C9">
        <w:rPr>
          <w:rFonts w:ascii="Book Antiqua" w:eastAsia="Times New Roman" w:hAnsi="Book Antiqua" w:cs="Times New Roman"/>
          <w:sz w:val="26"/>
          <w:szCs w:val="24"/>
        </w:rPr>
        <w:t>nity</w:t>
      </w:r>
    </w:p>
    <w:p w14:paraId="6013E8B2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was born of thee at the fullness of time, O honored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F040C9">
        <w:rPr>
          <w:rFonts w:ascii="Book Antiqua" w:eastAsia="Times New Roman" w:hAnsi="Book Antiqua" w:cs="Times New Roman"/>
          <w:sz w:val="26"/>
          <w:szCs w:val="24"/>
        </w:rPr>
        <w:t>dy.</w:t>
      </w:r>
    </w:p>
    <w:p w14:paraId="76D2E009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He underwent no mingling, no change, no di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vi</w:t>
      </w:r>
      <w:r w:rsidRPr="00F040C9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12E99E47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but preserved the fullness of each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F040C9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2769B793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Entreat Him, O Lady and Virgin and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F040C9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1DB45B92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>to save the souls of those who, in the Orthodox manner, con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fess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 thee//</w:t>
      </w:r>
    </w:p>
    <w:p w14:paraId="2B29A95C" w14:textId="77777777" w:rsidR="006C5342" w:rsidRPr="00F040C9" w:rsidRDefault="006C5342" w:rsidP="006C534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to be the 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The</w:t>
      </w:r>
      <w:r w:rsidRPr="00F040C9">
        <w:rPr>
          <w:rFonts w:ascii="Book Antiqua" w:eastAsia="Times New Roman" w:hAnsi="Book Antiqua" w:cs="Times New Roman"/>
          <w:sz w:val="26"/>
          <w:szCs w:val="24"/>
        </w:rPr>
        <w:t>o</w:t>
      </w:r>
      <w:r w:rsidRPr="00F040C9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F040C9">
        <w:rPr>
          <w:rFonts w:ascii="Book Antiqua" w:eastAsia="Times New Roman" w:hAnsi="Book Antiqua" w:cs="Times New Roman"/>
          <w:sz w:val="26"/>
          <w:szCs w:val="24"/>
        </w:rPr>
        <w:t xml:space="preserve">kos.  </w:t>
      </w:r>
    </w:p>
    <w:p w14:paraId="1B7E7B05" w14:textId="1025D96E" w:rsidR="00733235" w:rsidRPr="0083378F" w:rsidRDefault="00733235" w:rsidP="0073323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5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5E422BE2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B9A585E" w14:textId="4438B08F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The Lord answer thee / in the day of trouble.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19:1a)</w:t>
      </w:r>
    </w:p>
    <w:p w14:paraId="5B3CCAC4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</w:p>
    <w:p w14:paraId="463B9905" w14:textId="5B18D238" w:rsidR="00733235" w:rsidRPr="0083378F" w:rsidRDefault="00733235" w:rsidP="0073323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name of the God of Jacob protect thee.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19:1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b</w:t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76A2A28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E03C77" w14:textId="47F13F59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           </w:t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Genesis (2:20-3:20)</w:t>
      </w:r>
    </w:p>
    <w:p w14:paraId="3B7C657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EA45780" w14:textId="0D180444" w:rsidR="00733235" w:rsidRPr="0083378F" w:rsidRDefault="00733235" w:rsidP="0073323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51BD788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C6BC1F" w14:textId="16E21566" w:rsidR="00733235" w:rsidRPr="0065027B" w:rsidRDefault="00733235" w:rsidP="0065027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Be Thou exalted in Thy strength, O Lord, / and we will praise and sing of Thy</w:t>
      </w:r>
      <w:r w:rsidR="0089053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378F">
        <w:rPr>
          <w:rFonts w:ascii="Book Antiqua" w:eastAsia="Times New Roman" w:hAnsi="Book Antiqua" w:cs="Times New Roman"/>
          <w:sz w:val="26"/>
          <w:szCs w:val="26"/>
        </w:rPr>
        <w:t>power!</w:t>
      </w:r>
      <w:r w:rsidR="0065027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65027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20:13)</w:t>
      </w:r>
    </w:p>
    <w:p w14:paraId="1F2BD79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FB80AB" w14:textId="1B511CF6" w:rsidR="00733235" w:rsidRPr="0065027B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In Thy strength the king rejoices, O Lord.</w:t>
      </w:r>
      <w:r w:rsidR="0065027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5027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20:1a)</w:t>
      </w:r>
    </w:p>
    <w:p w14:paraId="1E8409C6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6B9773B1" w14:textId="77777777" w:rsidR="00733235" w:rsidRPr="0083378F" w:rsidRDefault="00733235" w:rsidP="0065027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Proverbs (3:19-34)</w:t>
      </w:r>
    </w:p>
    <w:p w14:paraId="1DDCB99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7C9A190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p w14:paraId="1096980F" w14:textId="4730F7A3" w:rsidR="00DA0B7A" w:rsidRPr="002B4F60" w:rsidRDefault="00DA0B7A" w:rsidP="00717C9C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75A24E3C" w:rsidR="00ED7E4E" w:rsidRPr="002B4F60" w:rsidRDefault="00ED7E4E" w:rsidP="00717C9C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</w:t>
      </w:r>
      <w:r w:rsidR="0065027B"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0E8417E8" w14:textId="7C95C903" w:rsidR="00ED7E4E" w:rsidRPr="00EA0FBA" w:rsidRDefault="00ED7E4E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08132E" w14:textId="06C41B51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Theodore)</w:t>
      </w:r>
    </w:p>
    <w:p w14:paraId="6AD4AFBD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66D24E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are the ac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83378F">
        <w:rPr>
          <w:rFonts w:ascii="Book Antiqua" w:eastAsia="Times New Roman" w:hAnsi="Book Antiqua" w:cs="Times New Roman"/>
          <w:sz w:val="26"/>
          <w:szCs w:val="26"/>
        </w:rPr>
        <w:t>plishments of faith.</w:t>
      </w:r>
    </w:p>
    <w:p w14:paraId="5D71FABF" w14:textId="54992671" w:rsidR="0065027B" w:rsidRPr="0083378F" w:rsidRDefault="0065027B" w:rsidP="0089053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The holy martyr Theodore rejoiced in the flames as though in the still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wa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ters of rest.</w:t>
      </w:r>
    </w:p>
    <w:p w14:paraId="78AD4FA5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Con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sumed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in the fire, he was offered up as a sacrifice to the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83378F">
        <w:rPr>
          <w:rFonts w:ascii="Book Antiqua" w:eastAsia="Times New Roman" w:hAnsi="Book Antiqua" w:cs="Times New Roman"/>
          <w:sz w:val="26"/>
          <w:szCs w:val="26"/>
        </w:rPr>
        <w:t>ity.//</w:t>
      </w:r>
    </w:p>
    <w:p w14:paraId="2BD55A1D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So by his prayers, O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God,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32EED70A" w14:textId="77777777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0FBC5F92" w14:textId="230ECC07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Theodore)</w:t>
      </w:r>
    </w:p>
    <w:p w14:paraId="48AB1BB6" w14:textId="77777777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752ED61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Having ac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ed in thy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faith in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as a shield,</w:t>
      </w:r>
    </w:p>
    <w:p w14:paraId="7369A164" w14:textId="7C9E37E0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thou didst trample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Pr="0083378F">
        <w:rPr>
          <w:rFonts w:ascii="Book Antiqua" w:eastAsia="Times New Roman" w:hAnsi="Book Antiqua" w:cs="Times New Roman"/>
          <w:sz w:val="26"/>
          <w:szCs w:val="26"/>
        </w:rPr>
        <w:t>verse powers, O greatly-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fering </w:t>
      </w: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83378F">
        <w:rPr>
          <w:rFonts w:ascii="Book Antiqua" w:eastAsia="Times New Roman" w:hAnsi="Book Antiqua" w:cs="Times New Roman"/>
          <w:sz w:val="26"/>
          <w:szCs w:val="26"/>
        </w:rPr>
        <w:t>ne.</w:t>
      </w:r>
    </w:p>
    <w:p w14:paraId="36615C89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Therefore, thou hast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been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e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nally crowned with a heavenly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di</w:t>
      </w:r>
      <w:r w:rsidRPr="0083378F">
        <w:rPr>
          <w:rFonts w:ascii="Book Antiqua" w:eastAsia="Times New Roman" w:hAnsi="Book Antiqua" w:cs="Times New Roman"/>
          <w:sz w:val="26"/>
          <w:szCs w:val="26"/>
        </w:rPr>
        <w:t>adem,//</w:t>
      </w:r>
    </w:p>
    <w:p w14:paraId="5027BA20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since thou art in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cible, O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20369AFD" w14:textId="77777777" w:rsidR="00ED7E4E" w:rsidRPr="00EA0FBA" w:rsidRDefault="00ED7E4E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6BD94E" w14:textId="7B57D99F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C1D9D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1C1D9D">
        <w:rPr>
          <w:rFonts w:ascii="Book Antiqua" w:eastAsia="Times New Roman" w:hAnsi="Book Antiqua" w:cs="Times New Roman"/>
          <w:sz w:val="26"/>
          <w:szCs w:val="24"/>
        </w:rPr>
        <w:tab/>
      </w:r>
      <w:r w:rsidRPr="001C1D9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5027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Theodore)</w:t>
      </w:r>
    </w:p>
    <w:p w14:paraId="587C48D8" w14:textId="77777777" w:rsidR="0065027B" w:rsidRPr="001C1D9D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3303798F" w14:textId="77777777" w:rsidR="0065027B" w:rsidRPr="001C1D9D" w:rsidRDefault="0065027B" w:rsidP="0065027B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1C1D9D">
        <w:rPr>
          <w:rFonts w:ascii="Book Antiqua" w:eastAsia="Times New Roman" w:hAnsi="Book Antiqua" w:cs="Times New Roman"/>
          <w:sz w:val="26"/>
          <w:szCs w:val="24"/>
        </w:rPr>
        <w:t>The righteous shall rejoice in the Lord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1C1D9D">
        <w:rPr>
          <w:rFonts w:ascii="Book Antiqua" w:eastAsia="Times New Roman" w:hAnsi="Book Antiqua" w:cs="Times New Roman"/>
          <w:sz w:val="26"/>
          <w:szCs w:val="24"/>
        </w:rPr>
        <w:t xml:space="preserve"> and shall hope in Him. </w:t>
      </w:r>
      <w:r w:rsidRPr="007805E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63:11a)</w:t>
      </w:r>
    </w:p>
    <w:p w14:paraId="275B3CCA" w14:textId="77777777" w:rsidR="0065027B" w:rsidRPr="002B4F60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37E30D" w14:textId="77777777" w:rsidR="0065027B" w:rsidRPr="002B4F60" w:rsidRDefault="0065027B" w:rsidP="0065027B">
      <w:pPr>
        <w:spacing w:line="240" w:lineRule="auto"/>
        <w:ind w:left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1C1D9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Hear my voice, O God, when I pray to Thee! </w:t>
      </w:r>
      <w:r w:rsidRPr="007805E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63:1a)</w:t>
      </w:r>
    </w:p>
    <w:p w14:paraId="35BBCC5A" w14:textId="77777777" w:rsidR="006238FD" w:rsidRPr="00EA0FBA" w:rsidRDefault="006238FD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717C9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B4DA394" w:rsidR="006238FD" w:rsidRDefault="006238FD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5027B">
        <w:rPr>
          <w:rFonts w:ascii="Book Antiqua" w:eastAsia="Times New Roman" w:hAnsi="Book Antiqua" w:cs="Times New Roman"/>
          <w:sz w:val="26"/>
          <w:szCs w:val="26"/>
        </w:rPr>
        <w:t>(303) Hebrews 1:1-12</w:t>
      </w:r>
    </w:p>
    <w:p w14:paraId="5C891FCF" w14:textId="267B7564" w:rsidR="0065027B" w:rsidRPr="0065027B" w:rsidRDefault="0065027B" w:rsidP="00717C9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(292) 2 Timothy 2:1-10 </w:t>
      </w:r>
      <w:r w:rsidRPr="0065027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Theodore)</w:t>
      </w:r>
    </w:p>
    <w:p w14:paraId="39E819EF" w14:textId="77777777" w:rsidR="00EA0FBA" w:rsidRPr="00EA0FBA" w:rsidRDefault="00EA0FBA" w:rsidP="00717C9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75584462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</w:p>
    <w:p w14:paraId="564462C1" w14:textId="77777777" w:rsidR="0065027B" w:rsidRPr="005926CE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188D6965" w14:textId="77777777" w:rsidR="0065027B" w:rsidRPr="005926CE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4111505" w14:textId="77777777" w:rsidR="0065027B" w:rsidRPr="005926CE" w:rsidRDefault="0065027B" w:rsidP="0065027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i/>
          <w:sz w:val="26"/>
          <w:szCs w:val="24"/>
        </w:rPr>
        <w:t xml:space="preserve">The righteous shall flourish like the palm tree, and grow like a cedar in </w:t>
      </w:r>
    </w:p>
    <w:p w14:paraId="1E6025AE" w14:textId="77777777" w:rsidR="0065027B" w:rsidRPr="005926CE" w:rsidRDefault="0065027B" w:rsidP="0065027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i/>
          <w:sz w:val="26"/>
          <w:szCs w:val="24"/>
        </w:rPr>
        <w:t>Lebanon.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91:11)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699234EA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</w:p>
    <w:p w14:paraId="2904D165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They that are planted in the house of the Lord shall flourish in the courts</w:t>
      </w:r>
    </w:p>
    <w:p w14:paraId="38E1E81C" w14:textId="77777777" w:rsidR="0065027B" w:rsidRPr="005926CE" w:rsidRDefault="0065027B" w:rsidP="0065027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of our God.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91:12)</w:t>
      </w:r>
    </w:p>
    <w:p w14:paraId="7332ED57" w14:textId="77777777" w:rsidR="006238FD" w:rsidRPr="00EA0FBA" w:rsidRDefault="006238FD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717C9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4F9BC7DB" w:rsidR="006238FD" w:rsidRDefault="006238FD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5027B">
        <w:rPr>
          <w:rFonts w:ascii="Book Antiqua" w:eastAsia="Times New Roman" w:hAnsi="Book Antiqua" w:cs="Times New Roman"/>
          <w:sz w:val="26"/>
          <w:szCs w:val="26"/>
        </w:rPr>
        <w:t>(10) Mark 2:23-3:5</w:t>
      </w:r>
    </w:p>
    <w:p w14:paraId="5C5187A2" w14:textId="77777777" w:rsidR="0065027B" w:rsidRPr="0065027B" w:rsidRDefault="0065027B" w:rsidP="0065027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(52) John 15:17-16:2 </w:t>
      </w:r>
      <w:r w:rsidRPr="0065027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Theodore)</w:t>
      </w:r>
    </w:p>
    <w:p w14:paraId="264F00BD" w14:textId="3ECD2D1D" w:rsidR="0065027B" w:rsidRPr="002B4F60" w:rsidRDefault="0065027B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7AF03" w14:textId="72C4E655" w:rsidR="006238FD" w:rsidRPr="002B4F60" w:rsidRDefault="006238FD" w:rsidP="00717C9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DE51E8" w14:textId="77777777" w:rsidR="0065027B" w:rsidRPr="005926CE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 He shall not fear evil </w:t>
      </w:r>
    </w:p>
    <w:p w14:paraId="56F92D36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Default="006238FD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4CFD492A" w14:textId="77777777" w:rsidR="006C5342" w:rsidRPr="002B4F60" w:rsidRDefault="006C5342" w:rsidP="006C5342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2BEC9D5C" w14:textId="77777777" w:rsidR="006C5342" w:rsidRDefault="006C5342" w:rsidP="006C5342">
      <w:pPr>
        <w:spacing w:line="240" w:lineRule="auto"/>
        <w:rPr>
          <w:rFonts w:ascii="Book Antiqua" w:hAnsi="Book Antiqua"/>
          <w:sz w:val="26"/>
          <w:szCs w:val="26"/>
        </w:rPr>
      </w:pPr>
    </w:p>
    <w:p w14:paraId="2F5DA8BE" w14:textId="77777777" w:rsidR="006C5342" w:rsidRPr="00536E28" w:rsidRDefault="006C5342" w:rsidP="006C5342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3B29C87D" w14:textId="77777777" w:rsidR="006C5342" w:rsidRPr="002B4F60" w:rsidRDefault="006C5342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sectPr w:rsidR="006C5342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939B" w14:textId="77777777" w:rsidR="00664888" w:rsidRDefault="00664888" w:rsidP="00601788">
      <w:pPr>
        <w:spacing w:line="240" w:lineRule="auto"/>
      </w:pPr>
      <w:r>
        <w:separator/>
      </w:r>
    </w:p>
  </w:endnote>
  <w:endnote w:type="continuationSeparator" w:id="0">
    <w:p w14:paraId="551554AD" w14:textId="77777777" w:rsidR="00664888" w:rsidRDefault="0066488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AF0C" w14:textId="77777777" w:rsidR="00664888" w:rsidRDefault="00664888" w:rsidP="00601788">
      <w:pPr>
        <w:spacing w:line="240" w:lineRule="auto"/>
      </w:pPr>
      <w:r>
        <w:separator/>
      </w:r>
    </w:p>
  </w:footnote>
  <w:footnote w:type="continuationSeparator" w:id="0">
    <w:p w14:paraId="5CF1D41F" w14:textId="77777777" w:rsidR="00664888" w:rsidRDefault="00664888" w:rsidP="00601788">
      <w:pPr>
        <w:spacing w:line="240" w:lineRule="auto"/>
      </w:pPr>
      <w:r>
        <w:continuationSeparator/>
      </w:r>
    </w:p>
  </w:footnote>
  <w:footnote w:id="1">
    <w:p w14:paraId="104376F3" w14:textId="6567F23D" w:rsidR="00F63885" w:rsidRDefault="00F63885" w:rsidP="00F63885">
      <w:pPr>
        <w:pStyle w:val="FootnoteText"/>
      </w:pPr>
      <w:r>
        <w:rPr>
          <w:rStyle w:val="FootnoteReference"/>
        </w:rPr>
        <w:footnoteRef/>
      </w:r>
      <w:r>
        <w:t xml:space="preserve"> Music for St. Theodore the Recruit from the Department of Liturgical Music and Translations can be downloaded at </w:t>
      </w:r>
      <w:hyperlink r:id="rId1" w:history="1">
        <w:r w:rsidRPr="008D5610">
          <w:rPr>
            <w:rStyle w:val="Hyperlink"/>
          </w:rPr>
          <w:t>https://www.oca.org/liturgics/music-downloads/lenten-triodion</w:t>
        </w:r>
      </w:hyperlink>
      <w:r>
        <w:t xml:space="preserve">. </w:t>
      </w:r>
    </w:p>
  </w:footnote>
  <w:footnote w:id="2">
    <w:p w14:paraId="65EA9080" w14:textId="77777777" w:rsidR="00733235" w:rsidRDefault="00733235" w:rsidP="00733235">
      <w:pPr>
        <w:pStyle w:val="FootnoteText"/>
      </w:pPr>
      <w:r>
        <w:rPr>
          <w:rStyle w:val="FootnoteReference"/>
        </w:rPr>
        <w:footnoteRef/>
      </w:r>
      <w:r>
        <w:t xml:space="preserve"> Julian</w:t>
      </w:r>
    </w:p>
  </w:footnote>
  <w:footnote w:id="3">
    <w:p w14:paraId="72B67D93" w14:textId="77777777" w:rsidR="00733235" w:rsidRDefault="00733235" w:rsidP="00733235">
      <w:pPr>
        <w:pStyle w:val="FootnoteText"/>
      </w:pPr>
      <w:r>
        <w:rPr>
          <w:rStyle w:val="FootnoteReference"/>
        </w:rPr>
        <w:footnoteRef/>
      </w:r>
      <w:r>
        <w:t xml:space="preserve"> Archbishop </w:t>
      </w:r>
      <w:proofErr w:type="spellStart"/>
      <w:r>
        <w:t>Eudoxius</w:t>
      </w:r>
      <w:proofErr w:type="spellEnd"/>
      <w:r>
        <w:t xml:space="preserve"> of Constantinople</w:t>
      </w:r>
    </w:p>
    <w:p w14:paraId="5DFC7300" w14:textId="77777777" w:rsidR="00733235" w:rsidRDefault="00733235" w:rsidP="0073323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3316A"/>
    <w:rsid w:val="0017434B"/>
    <w:rsid w:val="001845B4"/>
    <w:rsid w:val="001A3B78"/>
    <w:rsid w:val="001A447C"/>
    <w:rsid w:val="001C2E78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45D41"/>
    <w:rsid w:val="004A4484"/>
    <w:rsid w:val="004B0F5F"/>
    <w:rsid w:val="004E787A"/>
    <w:rsid w:val="004F76F8"/>
    <w:rsid w:val="00523328"/>
    <w:rsid w:val="005922B5"/>
    <w:rsid w:val="00601788"/>
    <w:rsid w:val="006238FD"/>
    <w:rsid w:val="0065027B"/>
    <w:rsid w:val="00664888"/>
    <w:rsid w:val="006C5342"/>
    <w:rsid w:val="006F3A95"/>
    <w:rsid w:val="00717C9C"/>
    <w:rsid w:val="00733235"/>
    <w:rsid w:val="00791C38"/>
    <w:rsid w:val="007A4849"/>
    <w:rsid w:val="00855254"/>
    <w:rsid w:val="00890538"/>
    <w:rsid w:val="00892C8C"/>
    <w:rsid w:val="008B2864"/>
    <w:rsid w:val="008D6EE3"/>
    <w:rsid w:val="009C3FF6"/>
    <w:rsid w:val="009F7CAE"/>
    <w:rsid w:val="009F7CED"/>
    <w:rsid w:val="00A17D1F"/>
    <w:rsid w:val="00A6027E"/>
    <w:rsid w:val="00AA3BCC"/>
    <w:rsid w:val="00AD23E6"/>
    <w:rsid w:val="00AF7E38"/>
    <w:rsid w:val="00B73D2F"/>
    <w:rsid w:val="00BB4EA3"/>
    <w:rsid w:val="00BE67C7"/>
    <w:rsid w:val="00C57FE2"/>
    <w:rsid w:val="00CB1442"/>
    <w:rsid w:val="00D23CDD"/>
    <w:rsid w:val="00DA0B7A"/>
    <w:rsid w:val="00DB0850"/>
    <w:rsid w:val="00DC52E7"/>
    <w:rsid w:val="00DD613B"/>
    <w:rsid w:val="00E0490F"/>
    <w:rsid w:val="00E27082"/>
    <w:rsid w:val="00E4637A"/>
    <w:rsid w:val="00EA0FBA"/>
    <w:rsid w:val="00EC0AB6"/>
    <w:rsid w:val="00ED7E4E"/>
    <w:rsid w:val="00F072CD"/>
    <w:rsid w:val="00F63885"/>
    <w:rsid w:val="00F8556A"/>
    <w:rsid w:val="00F8736B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a.org/liturgics/music-downloads/lenten-triod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8</cp:revision>
  <dcterms:created xsi:type="dcterms:W3CDTF">2021-02-02T20:45:00Z</dcterms:created>
  <dcterms:modified xsi:type="dcterms:W3CDTF">2025-02-11T02:53:00Z</dcterms:modified>
</cp:coreProperties>
</file>